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2" w:rsidRDefault="002E0AD2" w:rsidP="005B4F2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3960487</wp:posOffset>
            </wp:positionH>
            <wp:positionV relativeFrom="paragraph">
              <wp:posOffset>-609691</wp:posOffset>
            </wp:positionV>
            <wp:extent cx="2333625" cy="42164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D2" w:rsidRDefault="002E0AD2" w:rsidP="005B4F28">
      <w:pPr>
        <w:rPr>
          <w:rFonts w:asciiTheme="minorHAnsi" w:hAnsiTheme="minorHAnsi" w:cs="Arial"/>
          <w:sz w:val="22"/>
          <w:szCs w:val="22"/>
        </w:rPr>
      </w:pPr>
    </w:p>
    <w:p w:rsidR="00942EC4" w:rsidRPr="00152830" w:rsidRDefault="008841CA" w:rsidP="005B4F2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2E0AD2">
        <w:rPr>
          <w:rFonts w:asciiTheme="minorHAnsi" w:hAnsiTheme="minorHAnsi" w:cs="Arial"/>
          <w:sz w:val="22"/>
          <w:szCs w:val="22"/>
        </w:rPr>
        <w:t xml:space="preserve">rogramma </w:t>
      </w:r>
      <w:r w:rsidR="005B4F28" w:rsidRPr="00152830">
        <w:rPr>
          <w:rFonts w:asciiTheme="minorHAnsi" w:hAnsiTheme="minorHAnsi" w:cs="Arial"/>
          <w:sz w:val="22"/>
          <w:szCs w:val="22"/>
        </w:rPr>
        <w:t>van de overlegdag van</w:t>
      </w:r>
      <w:r w:rsidR="009346A4">
        <w:rPr>
          <w:rFonts w:asciiTheme="minorHAnsi" w:hAnsiTheme="minorHAnsi" w:cs="Arial"/>
          <w:sz w:val="22"/>
          <w:szCs w:val="22"/>
        </w:rPr>
        <w:t xml:space="preserve"> dinsdag 3-11-2020</w:t>
      </w:r>
    </w:p>
    <w:p w:rsidR="00A15A56" w:rsidRPr="00152830" w:rsidRDefault="00A15A56" w:rsidP="005B4F28">
      <w:pPr>
        <w:rPr>
          <w:rFonts w:asciiTheme="minorHAnsi" w:hAnsiTheme="minorHAnsi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2562"/>
        <w:gridCol w:w="5036"/>
      </w:tblGrid>
      <w:tr w:rsidR="00A15A56" w:rsidRPr="00152830" w:rsidTr="008841CA">
        <w:trPr>
          <w:trHeight w:val="340"/>
        </w:trPr>
        <w:tc>
          <w:tcPr>
            <w:tcW w:w="1544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Deelnemers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Onderwerp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08.30 – 08.45 </w:t>
            </w:r>
          </w:p>
        </w:tc>
        <w:tc>
          <w:tcPr>
            <w:tcW w:w="2562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Inloop met koffie en thee </w:t>
            </w:r>
          </w:p>
        </w:tc>
        <w:tc>
          <w:tcPr>
            <w:tcW w:w="5036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08.45 – 10.30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JGZ Verpleegkundigen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Intervisie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</w:tc>
        <w:tc>
          <w:tcPr>
            <w:tcW w:w="5036" w:type="dxa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</w:tc>
        <w:tc>
          <w:tcPr>
            <w:tcW w:w="5036" w:type="dxa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246268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>10.30 – 10.45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Koffie/thee pauze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10-45 – 12.30</w:t>
            </w:r>
          </w:p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Jeugdartsen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Intervisie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JGZ Verpleegkundigen 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15A56" w:rsidRPr="00152830" w:rsidRDefault="00A15A56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  <w:r w:rsidR="001528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15A56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A15A56" w:rsidRPr="00152830" w:rsidRDefault="00A15A56" w:rsidP="002462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>Vakgroep</w:t>
            </w:r>
          </w:p>
        </w:tc>
      </w:tr>
      <w:tr w:rsidR="00A15A56" w:rsidRPr="00152830" w:rsidTr="00246268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A15A56" w:rsidRPr="00152830" w:rsidRDefault="00A15A56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>12.30 – 13.15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A15A56" w:rsidRPr="00152830" w:rsidRDefault="00A15A56" w:rsidP="00C84A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Lunch </w:t>
            </w:r>
          </w:p>
        </w:tc>
      </w:tr>
      <w:tr w:rsidR="00942EC4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942EC4" w:rsidRPr="00152830" w:rsidRDefault="00942EC4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sz w:val="22"/>
                <w:szCs w:val="22"/>
              </w:rPr>
              <w:t xml:space="preserve">13.15 – </w:t>
            </w:r>
            <w:r w:rsidR="009346A4">
              <w:rPr>
                <w:rFonts w:asciiTheme="minorHAnsi" w:hAnsiTheme="minorHAnsi" w:cs="Arial"/>
                <w:sz w:val="22"/>
                <w:szCs w:val="22"/>
              </w:rPr>
              <w:t>15.15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942EC4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  <w:p w:rsidR="00942EC4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  <w:p w:rsidR="00942EC4" w:rsidRPr="00152830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JGZ Verpleegkundigen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942EC4" w:rsidRPr="00152830" w:rsidRDefault="009346A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Borstvoeding</w:t>
            </w:r>
          </w:p>
        </w:tc>
      </w:tr>
      <w:tr w:rsidR="00942EC4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942EC4" w:rsidRPr="00152830" w:rsidRDefault="00942EC4" w:rsidP="00A15A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942EC4" w:rsidRPr="00152830" w:rsidRDefault="00942EC4" w:rsidP="002462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CB-assistenten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942EC4" w:rsidRPr="00152830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42EC4" w:rsidRPr="00152830" w:rsidTr="00942EC4">
        <w:trPr>
          <w:trHeight w:val="340"/>
        </w:trPr>
        <w:tc>
          <w:tcPr>
            <w:tcW w:w="1544" w:type="dxa"/>
            <w:shd w:val="clear" w:color="auto" w:fill="D9D9D9"/>
            <w:vAlign w:val="center"/>
          </w:tcPr>
          <w:p w:rsidR="00942EC4" w:rsidRPr="00942EC4" w:rsidRDefault="009346A4" w:rsidP="009346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15.15</w:t>
            </w:r>
            <w:r w:rsidR="00942EC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15.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7598" w:type="dxa"/>
            <w:gridSpan w:val="2"/>
            <w:shd w:val="clear" w:color="auto" w:fill="D9D9D9"/>
            <w:vAlign w:val="center"/>
          </w:tcPr>
          <w:p w:rsidR="00942EC4" w:rsidRPr="00942EC4" w:rsidRDefault="00942EC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2830">
              <w:rPr>
                <w:rFonts w:asciiTheme="minorHAnsi" w:hAnsiTheme="minorHAnsi" w:cs="Arial"/>
                <w:b/>
                <w:sz w:val="22"/>
                <w:szCs w:val="22"/>
              </w:rPr>
              <w:t xml:space="preserve">Koffie/thee pauze </w:t>
            </w:r>
          </w:p>
        </w:tc>
      </w:tr>
      <w:tr w:rsidR="00F45012" w:rsidRPr="00152830" w:rsidTr="008841CA">
        <w:trPr>
          <w:trHeight w:val="340"/>
        </w:trPr>
        <w:tc>
          <w:tcPr>
            <w:tcW w:w="1544" w:type="dxa"/>
            <w:vMerge w:val="restart"/>
            <w:shd w:val="clear" w:color="auto" w:fill="FFFFFF"/>
            <w:vAlign w:val="center"/>
          </w:tcPr>
          <w:p w:rsidR="00F45012" w:rsidRPr="00152830" w:rsidRDefault="009346A4" w:rsidP="009346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15.30 – 16</w:t>
            </w:r>
            <w:r w:rsidR="00F45012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Orthopedagogen</w:t>
            </w:r>
          </w:p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Jeugdartsen</w:t>
            </w:r>
          </w:p>
          <w:p w:rsidR="00F45012" w:rsidRPr="00152830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JGZ Verpleegkundigen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F45012" w:rsidRPr="00F45012" w:rsidRDefault="009346A4" w:rsidP="00942E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Digitaal Dossier: uniform registreren. </w:t>
            </w:r>
          </w:p>
        </w:tc>
      </w:tr>
      <w:tr w:rsidR="00F45012" w:rsidRPr="00152830" w:rsidTr="008841CA">
        <w:trPr>
          <w:trHeight w:val="340"/>
        </w:trPr>
        <w:tc>
          <w:tcPr>
            <w:tcW w:w="1544" w:type="dxa"/>
            <w:vMerge/>
            <w:shd w:val="clear" w:color="auto" w:fill="FFFFFF"/>
            <w:vAlign w:val="center"/>
          </w:tcPr>
          <w:p w:rsidR="00F45012" w:rsidRDefault="00F45012" w:rsidP="00942EC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CB-assistenten</w: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8841CA" w:rsidRDefault="00F45012" w:rsidP="008841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2EC4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  <w:p w:rsidR="00F45012" w:rsidRDefault="00F45012" w:rsidP="00F450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5A56" w:rsidRPr="00152830" w:rsidRDefault="00A15A56" w:rsidP="005B4F28">
      <w:pPr>
        <w:rPr>
          <w:rFonts w:asciiTheme="minorHAnsi" w:hAnsiTheme="minorHAnsi" w:cs="Arial"/>
          <w:sz w:val="22"/>
          <w:szCs w:val="22"/>
        </w:rPr>
      </w:pPr>
    </w:p>
    <w:p w:rsidR="00F45012" w:rsidRDefault="00F45012" w:rsidP="00942EC4">
      <w:pPr>
        <w:rPr>
          <w:rFonts w:asciiTheme="minorHAnsi" w:hAnsiTheme="minorHAnsi" w:cs="Arial"/>
          <w:sz w:val="22"/>
          <w:szCs w:val="22"/>
        </w:rPr>
      </w:pP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  <w:r w:rsidRPr="0099558F">
        <w:rPr>
          <w:rFonts w:asciiTheme="minorHAnsi" w:hAnsiTheme="minorHAnsi" w:cs="Arial"/>
          <w:sz w:val="22"/>
          <w:szCs w:val="22"/>
        </w:rPr>
        <w:t>Locatie:</w:t>
      </w:r>
    </w:p>
    <w:p w:rsidR="0099558F" w:rsidRDefault="009346A4" w:rsidP="009955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Via ZOOM</w:t>
      </w:r>
    </w:p>
    <w:p w:rsidR="0099558F" w:rsidRPr="0099558F" w:rsidRDefault="0099558F" w:rsidP="0099558F">
      <w:pPr>
        <w:rPr>
          <w:rFonts w:asciiTheme="minorHAnsi" w:hAnsiTheme="minorHAnsi" w:cs="Arial"/>
          <w:sz w:val="22"/>
          <w:szCs w:val="22"/>
        </w:rPr>
      </w:pPr>
    </w:p>
    <w:p w:rsidR="0099558F" w:rsidRDefault="0099558F" w:rsidP="0099558F">
      <w:pPr>
        <w:rPr>
          <w:rFonts w:asciiTheme="minorHAnsi" w:hAnsiTheme="minorHAnsi"/>
          <w:sz w:val="22"/>
          <w:szCs w:val="22"/>
        </w:rPr>
      </w:pPr>
    </w:p>
    <w:sectPr w:rsidR="0099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8"/>
    <w:rsid w:val="00152830"/>
    <w:rsid w:val="002E0AD2"/>
    <w:rsid w:val="003045C7"/>
    <w:rsid w:val="0036016F"/>
    <w:rsid w:val="00507753"/>
    <w:rsid w:val="005B4F28"/>
    <w:rsid w:val="005F7805"/>
    <w:rsid w:val="007E1BF1"/>
    <w:rsid w:val="008841CA"/>
    <w:rsid w:val="009346A4"/>
    <w:rsid w:val="00942EC4"/>
    <w:rsid w:val="0099558F"/>
    <w:rsid w:val="00A15A56"/>
    <w:rsid w:val="00A96C46"/>
    <w:rsid w:val="00C64BB6"/>
    <w:rsid w:val="00C84AE5"/>
    <w:rsid w:val="00F0181B"/>
    <w:rsid w:val="00F45012"/>
    <w:rsid w:val="00F63D5E"/>
    <w:rsid w:val="00F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6EF6"/>
  <w15:chartTrackingRefBased/>
  <w15:docId w15:val="{4B8374B1-B5D2-443F-A2F6-1737F3D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F28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4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11AE-5B93-4CA6-B28B-08A09AF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Kennemerland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Vaumont</dc:creator>
  <cp:keywords/>
  <dc:description/>
  <cp:lastModifiedBy>Madeleine Snip</cp:lastModifiedBy>
  <cp:revision>2</cp:revision>
  <dcterms:created xsi:type="dcterms:W3CDTF">2020-09-21T19:58:00Z</dcterms:created>
  <dcterms:modified xsi:type="dcterms:W3CDTF">2020-09-21T19:58:00Z</dcterms:modified>
</cp:coreProperties>
</file>